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6D" w:rsidRDefault="00307377">
      <w:pPr>
        <w:pStyle w:val="a3"/>
        <w:spacing w:line="360" w:lineRule="exact"/>
        <w:rPr>
          <w:sz w:val="24"/>
          <w:szCs w:val="24"/>
        </w:rPr>
        <w:sectPr w:rsidR="0023296D">
          <w:headerReference w:type="default" r:id="rId8"/>
          <w:footerReference w:type="default" r:id="rId9"/>
          <w:pgSz w:w="11906" w:h="16838"/>
          <w:pgMar w:top="1140" w:right="1208" w:bottom="1020" w:left="1293" w:header="1327" w:footer="782" w:gutter="0"/>
          <w:pgNumType w:fmt="numberInDash" w:start="18"/>
          <w:cols w:space="0"/>
        </w:sect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/>
        </w:rPr>
        <w:t>6</w:t>
      </w:r>
    </w:p>
    <w:p w:rsidR="0023296D" w:rsidRDefault="00307377">
      <w:pPr>
        <w:spacing w:before="79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农村宅基地和建房（规划许可）验收意见表</w:t>
      </w:r>
    </w:p>
    <w:tbl>
      <w:tblPr>
        <w:tblStyle w:val="a5"/>
        <w:tblW w:w="9659" w:type="dxa"/>
        <w:tblLayout w:type="fixed"/>
        <w:tblLook w:val="04A0" w:firstRow="1" w:lastRow="0" w:firstColumn="1" w:lastColumn="0" w:noHBand="0" w:noVBand="1"/>
      </w:tblPr>
      <w:tblGrid>
        <w:gridCol w:w="1354"/>
        <w:gridCol w:w="1444"/>
        <w:gridCol w:w="490"/>
        <w:gridCol w:w="1694"/>
        <w:gridCol w:w="1455"/>
        <w:gridCol w:w="1067"/>
        <w:gridCol w:w="2155"/>
      </w:tblGrid>
      <w:tr w:rsidR="0023296D">
        <w:trPr>
          <w:trHeight w:val="680"/>
        </w:trPr>
        <w:tc>
          <w:tcPr>
            <w:tcW w:w="1354" w:type="dxa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申请户主</w:t>
            </w:r>
          </w:p>
        </w:tc>
        <w:tc>
          <w:tcPr>
            <w:tcW w:w="3628" w:type="dxa"/>
            <w:gridSpan w:val="3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22" w:type="dxa"/>
            <w:gridSpan w:val="2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</w:tr>
      <w:tr w:rsidR="0023296D">
        <w:trPr>
          <w:trHeight w:val="680"/>
        </w:trPr>
        <w:tc>
          <w:tcPr>
            <w:tcW w:w="3288" w:type="dxa"/>
            <w:gridSpan w:val="3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乡村建设规划许可证号</w:t>
            </w:r>
          </w:p>
        </w:tc>
        <w:tc>
          <w:tcPr>
            <w:tcW w:w="6371" w:type="dxa"/>
            <w:gridSpan w:val="4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</w:tr>
      <w:tr w:rsidR="0023296D">
        <w:trPr>
          <w:trHeight w:val="680"/>
        </w:trPr>
        <w:tc>
          <w:tcPr>
            <w:tcW w:w="3288" w:type="dxa"/>
            <w:gridSpan w:val="3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农村宅基地批准书号</w:t>
            </w:r>
          </w:p>
        </w:tc>
        <w:tc>
          <w:tcPr>
            <w:tcW w:w="6371" w:type="dxa"/>
            <w:gridSpan w:val="4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</w:tr>
      <w:tr w:rsidR="0023296D">
        <w:trPr>
          <w:trHeight w:val="680"/>
        </w:trPr>
        <w:tc>
          <w:tcPr>
            <w:tcW w:w="2798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开工日期</w:t>
            </w:r>
          </w:p>
        </w:tc>
        <w:tc>
          <w:tcPr>
            <w:tcW w:w="2184" w:type="dxa"/>
            <w:gridSpan w:val="2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竣工日期</w:t>
            </w:r>
          </w:p>
        </w:tc>
        <w:tc>
          <w:tcPr>
            <w:tcW w:w="2155" w:type="dxa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</w:tr>
      <w:tr w:rsidR="0023296D">
        <w:trPr>
          <w:trHeight w:val="680"/>
        </w:trPr>
        <w:tc>
          <w:tcPr>
            <w:tcW w:w="2798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批准宅基地面积</w:t>
            </w:r>
          </w:p>
        </w:tc>
        <w:tc>
          <w:tcPr>
            <w:tcW w:w="2184" w:type="dxa"/>
            <w:gridSpan w:val="2"/>
            <w:vAlign w:val="center"/>
          </w:tcPr>
          <w:p w:rsidR="0023296D" w:rsidRDefault="00307377">
            <w:pPr>
              <w:spacing w:before="7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2522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实用宅基地面积</w:t>
            </w:r>
          </w:p>
        </w:tc>
        <w:tc>
          <w:tcPr>
            <w:tcW w:w="2155" w:type="dxa"/>
            <w:vAlign w:val="center"/>
          </w:tcPr>
          <w:p w:rsidR="0023296D" w:rsidRDefault="00307377">
            <w:pPr>
              <w:spacing w:before="7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23296D">
        <w:trPr>
          <w:trHeight w:val="680"/>
        </w:trPr>
        <w:tc>
          <w:tcPr>
            <w:tcW w:w="2798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批准房基占地面积</w:t>
            </w:r>
          </w:p>
        </w:tc>
        <w:tc>
          <w:tcPr>
            <w:tcW w:w="2184" w:type="dxa"/>
            <w:gridSpan w:val="2"/>
            <w:vAlign w:val="center"/>
          </w:tcPr>
          <w:p w:rsidR="0023296D" w:rsidRDefault="00307377">
            <w:pPr>
              <w:spacing w:before="7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2522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实际房基占地面积</w:t>
            </w:r>
          </w:p>
        </w:tc>
        <w:tc>
          <w:tcPr>
            <w:tcW w:w="2155" w:type="dxa"/>
            <w:vAlign w:val="center"/>
          </w:tcPr>
          <w:p w:rsidR="0023296D" w:rsidRDefault="00307377">
            <w:pPr>
              <w:spacing w:before="7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23296D">
        <w:trPr>
          <w:trHeight w:val="680"/>
        </w:trPr>
        <w:tc>
          <w:tcPr>
            <w:tcW w:w="2798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批建层数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高度</w:t>
            </w:r>
          </w:p>
        </w:tc>
        <w:tc>
          <w:tcPr>
            <w:tcW w:w="2184" w:type="dxa"/>
            <w:gridSpan w:val="2"/>
            <w:vAlign w:val="center"/>
          </w:tcPr>
          <w:p w:rsidR="0023296D" w:rsidRDefault="00307377">
            <w:pPr>
              <w:spacing w:before="7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2522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竣工层数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高度</w:t>
            </w:r>
          </w:p>
        </w:tc>
        <w:tc>
          <w:tcPr>
            <w:tcW w:w="2155" w:type="dxa"/>
            <w:vAlign w:val="center"/>
          </w:tcPr>
          <w:p w:rsidR="0023296D" w:rsidRDefault="00307377">
            <w:pPr>
              <w:spacing w:before="7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 w:rsidR="0023296D">
        <w:trPr>
          <w:trHeight w:val="680"/>
        </w:trPr>
        <w:tc>
          <w:tcPr>
            <w:tcW w:w="2798" w:type="dxa"/>
            <w:gridSpan w:val="2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拆旧退还宅基地情况</w:t>
            </w:r>
          </w:p>
        </w:tc>
        <w:tc>
          <w:tcPr>
            <w:tcW w:w="6861" w:type="dxa"/>
            <w:gridSpan w:val="5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1.</w:t>
            </w:r>
            <w:r>
              <w:rPr>
                <w:rFonts w:hint="eastAsia"/>
                <w:sz w:val="28"/>
                <w:szCs w:val="28"/>
                <w:lang w:val="en-US"/>
              </w:rPr>
              <w:t>不属于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2.</w:t>
            </w:r>
            <w:r>
              <w:rPr>
                <w:rFonts w:hint="eastAsia"/>
                <w:sz w:val="28"/>
                <w:szCs w:val="28"/>
                <w:lang w:val="en-US"/>
              </w:rPr>
              <w:t>属于，已落实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3.</w:t>
            </w:r>
            <w:r>
              <w:rPr>
                <w:rFonts w:hint="eastAsia"/>
                <w:sz w:val="28"/>
                <w:szCs w:val="28"/>
                <w:lang w:val="en-US"/>
              </w:rPr>
              <w:t>属于，尚未落实</w:t>
            </w:r>
          </w:p>
        </w:tc>
      </w:tr>
      <w:tr w:rsidR="0023296D" w:rsidTr="002946D2">
        <w:trPr>
          <w:trHeight w:val="1765"/>
        </w:trPr>
        <w:tc>
          <w:tcPr>
            <w:tcW w:w="1354" w:type="dxa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竣工平面简图（标注长宽及四至）</w:t>
            </w:r>
          </w:p>
        </w:tc>
        <w:tc>
          <w:tcPr>
            <w:tcW w:w="8305" w:type="dxa"/>
            <w:gridSpan w:val="6"/>
            <w:vAlign w:val="center"/>
          </w:tcPr>
          <w:p w:rsidR="0023296D" w:rsidRDefault="00307377">
            <w:pPr>
              <w:spacing w:before="79"/>
              <w:ind w:firstLineChars="200" w:firstLine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</w:tr>
      <w:tr w:rsidR="0023296D">
        <w:trPr>
          <w:trHeight w:val="624"/>
        </w:trPr>
        <w:tc>
          <w:tcPr>
            <w:tcW w:w="1354" w:type="dxa"/>
            <w:vMerge w:val="restart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验收单位意见</w:t>
            </w:r>
          </w:p>
        </w:tc>
        <w:tc>
          <w:tcPr>
            <w:tcW w:w="8305" w:type="dxa"/>
            <w:gridSpan w:val="6"/>
            <w:vAlign w:val="center"/>
          </w:tcPr>
          <w:p w:rsidR="0023296D" w:rsidRDefault="002946D2">
            <w:pPr>
              <w:spacing w:before="79"/>
              <w:ind w:firstLineChars="100" w:firstLine="280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6985</wp:posOffset>
                      </wp:positionV>
                      <wp:extent cx="19685" cy="194183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685" cy="1941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pt,.55pt" to="266.4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Q3HwIAADY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8890</wp:posOffset>
                      </wp:positionV>
                      <wp:extent cx="9525" cy="194310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943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.7pt" to="126.9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"/>
                  </w:pict>
                </mc:Fallback>
              </mc:AlternateContent>
            </w:r>
            <w:r w:rsidR="00307377">
              <w:rPr>
                <w:rFonts w:hint="eastAsia"/>
                <w:sz w:val="28"/>
                <w:szCs w:val="28"/>
              </w:rPr>
              <w:t>经济发展办公室</w:t>
            </w:r>
            <w:r w:rsidR="00307377">
              <w:rPr>
                <w:rFonts w:hint="eastAsia"/>
                <w:sz w:val="28"/>
                <w:szCs w:val="28"/>
                <w:lang w:val="en-US"/>
              </w:rPr>
              <w:t xml:space="preserve">     </w:t>
            </w:r>
            <w:r w:rsidR="00307377">
              <w:rPr>
                <w:rFonts w:hint="eastAsia"/>
                <w:sz w:val="28"/>
                <w:szCs w:val="28"/>
                <w:lang w:val="en-US"/>
              </w:rPr>
              <w:t>社会事务办公室</w:t>
            </w:r>
            <w:r w:rsidR="00307377">
              <w:rPr>
                <w:rFonts w:hint="eastAsia"/>
                <w:sz w:val="28"/>
                <w:szCs w:val="28"/>
                <w:lang w:val="en-US"/>
              </w:rPr>
              <w:t xml:space="preserve">      </w:t>
            </w:r>
            <w:r w:rsidR="00307377">
              <w:rPr>
                <w:rFonts w:hint="eastAsia"/>
                <w:sz w:val="28"/>
                <w:szCs w:val="28"/>
                <w:lang w:val="en-US"/>
              </w:rPr>
              <w:t>规划建设办公室</w:t>
            </w:r>
          </w:p>
        </w:tc>
      </w:tr>
      <w:tr w:rsidR="0023296D">
        <w:trPr>
          <w:trHeight w:val="2416"/>
        </w:trPr>
        <w:tc>
          <w:tcPr>
            <w:tcW w:w="1354" w:type="dxa"/>
            <w:vMerge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  <w:tc>
          <w:tcPr>
            <w:tcW w:w="8305" w:type="dxa"/>
            <w:gridSpan w:val="6"/>
            <w:vAlign w:val="center"/>
          </w:tcPr>
          <w:p w:rsidR="0023296D" w:rsidRDefault="0023296D">
            <w:pPr>
              <w:spacing w:before="79"/>
              <w:jc w:val="both"/>
              <w:rPr>
                <w:sz w:val="28"/>
                <w:szCs w:val="28"/>
                <w:lang w:val="en-US"/>
              </w:rPr>
            </w:pPr>
          </w:p>
          <w:p w:rsidR="0023296D" w:rsidRDefault="00307377">
            <w:pPr>
              <w:spacing w:before="79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签字：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/>
              </w:rPr>
              <w:t>签字：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/>
              </w:rPr>
              <w:t>签字：</w:t>
            </w:r>
          </w:p>
          <w:p w:rsidR="0023296D" w:rsidRDefault="0023296D">
            <w:pPr>
              <w:spacing w:before="79"/>
              <w:jc w:val="both"/>
              <w:rPr>
                <w:sz w:val="28"/>
                <w:szCs w:val="28"/>
                <w:lang w:val="en-US"/>
              </w:rPr>
            </w:pPr>
          </w:p>
          <w:p w:rsidR="0023296D" w:rsidRDefault="00307377">
            <w:pPr>
              <w:spacing w:before="79"/>
              <w:ind w:firstLineChars="200" w:firstLine="56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日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日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日</w:t>
            </w:r>
          </w:p>
          <w:p w:rsidR="0023296D" w:rsidRDefault="0023296D">
            <w:pPr>
              <w:spacing w:before="79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</w:tr>
      <w:tr w:rsidR="0023296D">
        <w:trPr>
          <w:trHeight w:val="1877"/>
        </w:trPr>
        <w:tc>
          <w:tcPr>
            <w:tcW w:w="1354" w:type="dxa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镇政府验收意见</w:t>
            </w:r>
          </w:p>
        </w:tc>
        <w:tc>
          <w:tcPr>
            <w:tcW w:w="8305" w:type="dxa"/>
            <w:gridSpan w:val="6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  <w:p w:rsidR="0023296D" w:rsidRDefault="00307377">
            <w:pPr>
              <w:spacing w:before="79"/>
              <w:ind w:firstLineChars="100" w:firstLine="28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  <w:lang w:val="en-US"/>
              </w:rPr>
              <w:t>（盖章）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   </w:t>
            </w:r>
          </w:p>
          <w:p w:rsidR="0023296D" w:rsidRDefault="00307377">
            <w:pPr>
              <w:spacing w:before="79"/>
              <w:ind w:firstLineChars="2000" w:firstLine="56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3296D">
        <w:trPr>
          <w:trHeight w:val="356"/>
        </w:trPr>
        <w:tc>
          <w:tcPr>
            <w:tcW w:w="1354" w:type="dxa"/>
            <w:vAlign w:val="center"/>
          </w:tcPr>
          <w:p w:rsidR="0023296D" w:rsidRDefault="00307377">
            <w:pPr>
              <w:spacing w:before="7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305" w:type="dxa"/>
            <w:gridSpan w:val="6"/>
            <w:vAlign w:val="center"/>
          </w:tcPr>
          <w:p w:rsidR="0023296D" w:rsidRDefault="0023296D">
            <w:pPr>
              <w:spacing w:before="79"/>
              <w:jc w:val="center"/>
              <w:rPr>
                <w:sz w:val="28"/>
                <w:szCs w:val="28"/>
              </w:rPr>
            </w:pPr>
          </w:p>
        </w:tc>
      </w:tr>
    </w:tbl>
    <w:p w:rsidR="0023296D" w:rsidRDefault="0023296D">
      <w:pPr>
        <w:pStyle w:val="a3"/>
        <w:rPr>
          <w:rFonts w:ascii="微软雅黑" w:eastAsia="微软雅黑"/>
        </w:rPr>
        <w:sectPr w:rsidR="0023296D">
          <w:headerReference w:type="default" r:id="rId10"/>
          <w:footerReference w:type="default" r:id="rId11"/>
          <w:type w:val="continuous"/>
          <w:pgSz w:w="11906" w:h="16838"/>
          <w:pgMar w:top="1140" w:right="1208" w:bottom="1020" w:left="1293" w:header="1327" w:footer="782" w:gutter="0"/>
          <w:pgNumType w:fmt="numberInDash"/>
          <w:cols w:space="0"/>
        </w:sectPr>
      </w:pPr>
      <w:bookmarkStart w:id="0" w:name="_GoBack"/>
      <w:bookmarkEnd w:id="0"/>
    </w:p>
    <w:p w:rsidR="0023296D" w:rsidRDefault="0023296D">
      <w:pPr>
        <w:pStyle w:val="a3"/>
        <w:rPr>
          <w:rFonts w:ascii="微软雅黑" w:eastAsia="微软雅黑"/>
        </w:rPr>
      </w:pPr>
    </w:p>
    <w:sectPr w:rsidR="0023296D">
      <w:footerReference w:type="default" r:id="rId12"/>
      <w:pgSz w:w="11906" w:h="16838"/>
      <w:pgMar w:top="1140" w:right="1208" w:bottom="1020" w:left="1293" w:header="1327" w:footer="782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77" w:rsidRDefault="00307377">
      <w:r>
        <w:separator/>
      </w:r>
    </w:p>
  </w:endnote>
  <w:endnote w:type="continuationSeparator" w:id="0">
    <w:p w:rsidR="00307377" w:rsidRDefault="0030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D" w:rsidRDefault="002946D2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96D" w:rsidRDefault="00307377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46D2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" filled="f" stroked="f">
              <v:textbox style="mso-fit-shape-to-text:t" inset="0,0,0,0">
                <w:txbxContent>
                  <w:p w:rsidR="0023296D" w:rsidRDefault="00307377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946D2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D" w:rsidRDefault="002946D2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96D" w:rsidRDefault="0030737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946D2">
                            <w:rPr>
                              <w:noProof/>
                            </w:rP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0;margin-top:0;width:27.05pt;height:11.6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GQrQIAALA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" filled="f" stroked="f">
              <v:textbox style="mso-fit-shape-to-text:t" inset="0,0,0,0">
                <w:txbxContent>
                  <w:p w:rsidR="0023296D" w:rsidRDefault="0030737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946D2">
                      <w:rPr>
                        <w:noProof/>
                      </w:rPr>
                      <w:t>- 19 -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D" w:rsidRDefault="0023296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77" w:rsidRDefault="00307377">
      <w:r>
        <w:separator/>
      </w:r>
    </w:p>
  </w:footnote>
  <w:footnote w:type="continuationSeparator" w:id="0">
    <w:p w:rsidR="00307377" w:rsidRDefault="00307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D" w:rsidRDefault="0023296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D" w:rsidRDefault="0023296D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6D"/>
    <w:rsid w:val="0023296D"/>
    <w:rsid w:val="002946D2"/>
    <w:rsid w:val="00307377"/>
    <w:rsid w:val="007920FA"/>
    <w:rsid w:val="03931F8C"/>
    <w:rsid w:val="03F4170B"/>
    <w:rsid w:val="04265868"/>
    <w:rsid w:val="044D7B97"/>
    <w:rsid w:val="07426887"/>
    <w:rsid w:val="07615381"/>
    <w:rsid w:val="08347D0F"/>
    <w:rsid w:val="09EC36DF"/>
    <w:rsid w:val="0CBF7989"/>
    <w:rsid w:val="0DB20D69"/>
    <w:rsid w:val="10C3749D"/>
    <w:rsid w:val="10C9328D"/>
    <w:rsid w:val="12F30593"/>
    <w:rsid w:val="15256794"/>
    <w:rsid w:val="16855D09"/>
    <w:rsid w:val="16B71EC3"/>
    <w:rsid w:val="16CE7EA7"/>
    <w:rsid w:val="1D770F79"/>
    <w:rsid w:val="1D9D0BD2"/>
    <w:rsid w:val="1E90565A"/>
    <w:rsid w:val="21180036"/>
    <w:rsid w:val="219D1080"/>
    <w:rsid w:val="21C13D03"/>
    <w:rsid w:val="22EB0EDA"/>
    <w:rsid w:val="23683393"/>
    <w:rsid w:val="246C5E44"/>
    <w:rsid w:val="25220606"/>
    <w:rsid w:val="25881E09"/>
    <w:rsid w:val="2651766F"/>
    <w:rsid w:val="26B71C01"/>
    <w:rsid w:val="26BB4DC7"/>
    <w:rsid w:val="26D00987"/>
    <w:rsid w:val="28A538A8"/>
    <w:rsid w:val="28C43E03"/>
    <w:rsid w:val="29856A30"/>
    <w:rsid w:val="2C0756EA"/>
    <w:rsid w:val="2EF3224C"/>
    <w:rsid w:val="32336132"/>
    <w:rsid w:val="326A0D39"/>
    <w:rsid w:val="34BB30E9"/>
    <w:rsid w:val="3B9943E3"/>
    <w:rsid w:val="41BF3356"/>
    <w:rsid w:val="43B502EA"/>
    <w:rsid w:val="477172A1"/>
    <w:rsid w:val="4A2D1226"/>
    <w:rsid w:val="4B096F97"/>
    <w:rsid w:val="4B246C95"/>
    <w:rsid w:val="4F164D5A"/>
    <w:rsid w:val="4FBE6FFE"/>
    <w:rsid w:val="529E16D9"/>
    <w:rsid w:val="52B9648B"/>
    <w:rsid w:val="55543B9F"/>
    <w:rsid w:val="55966AE0"/>
    <w:rsid w:val="5B610F15"/>
    <w:rsid w:val="5B890EE2"/>
    <w:rsid w:val="5DF70EA0"/>
    <w:rsid w:val="5E28044F"/>
    <w:rsid w:val="5E5337B4"/>
    <w:rsid w:val="620076DA"/>
    <w:rsid w:val="64B01D15"/>
    <w:rsid w:val="65CC429A"/>
    <w:rsid w:val="66084E7F"/>
    <w:rsid w:val="668A649E"/>
    <w:rsid w:val="68324A9B"/>
    <w:rsid w:val="69B20CC6"/>
    <w:rsid w:val="6AC431FD"/>
    <w:rsid w:val="6BEC16DC"/>
    <w:rsid w:val="6E720AC2"/>
    <w:rsid w:val="71186DED"/>
    <w:rsid w:val="77965B24"/>
    <w:rsid w:val="7C015CD9"/>
    <w:rsid w:val="7C797F67"/>
    <w:rsid w:val="7EC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660" w:right="660" w:firstLine="4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660" w:right="660" w:firstLine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zcd</dc:creator>
  <cp:lastModifiedBy>xb21cn</cp:lastModifiedBy>
  <cp:revision>2</cp:revision>
  <cp:lastPrinted>2021-11-01T09:04:00Z</cp:lastPrinted>
  <dcterms:created xsi:type="dcterms:W3CDTF">2021-11-17T00:31:00Z</dcterms:created>
  <dcterms:modified xsi:type="dcterms:W3CDTF">2021-11-17T00:31:00Z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2021-10-09T00:00:00Z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223FB9A5C71A4CA3BBCC4B96B97E6899</vt:lpwstr>
  </property>
</Properties>
</file>