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44"/>
          <w:szCs w:val="44"/>
        </w:rPr>
        <w:t>-20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sz w:val="44"/>
          <w:szCs w:val="44"/>
        </w:rPr>
        <w:t>学年雨露计划资助申请表</w:t>
      </w:r>
      <w:bookmarkEnd w:id="0"/>
    </w:p>
    <w:tbl>
      <w:tblPr>
        <w:tblStyle w:val="8"/>
        <w:tblpPr w:leftFromText="180" w:rightFromText="180" w:vertAnchor="text" w:horzAnchor="page" w:tblpX="1229" w:tblpY="138"/>
        <w:tblOverlap w:val="never"/>
        <w:tblW w:w="9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155"/>
        <w:gridCol w:w="1146"/>
        <w:gridCol w:w="832"/>
        <w:gridCol w:w="830"/>
        <w:gridCol w:w="287"/>
        <w:gridCol w:w="805"/>
        <w:gridCol w:w="859"/>
        <w:gridCol w:w="841"/>
        <w:gridCol w:w="1899"/>
      </w:tblGrid>
      <w:tr w14:paraId="14184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22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学</w:t>
            </w:r>
          </w:p>
          <w:p w14:paraId="5E8EAB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生</w:t>
            </w:r>
          </w:p>
          <w:p w14:paraId="433CAA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本</w:t>
            </w:r>
          </w:p>
          <w:p w14:paraId="6946AB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人</w:t>
            </w:r>
          </w:p>
          <w:p w14:paraId="4C27F9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基</w:t>
            </w:r>
          </w:p>
          <w:p w14:paraId="05577A0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本</w:t>
            </w:r>
          </w:p>
          <w:p w14:paraId="376326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情</w:t>
            </w:r>
          </w:p>
          <w:p w14:paraId="0AFB333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CE2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F4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2D8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A3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D5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67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619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申</w:t>
            </w:r>
          </w:p>
          <w:p w14:paraId="2506635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请</w:t>
            </w:r>
          </w:p>
          <w:p w14:paraId="6034E0C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人</w:t>
            </w:r>
          </w:p>
          <w:p w14:paraId="58534C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照</w:t>
            </w:r>
          </w:p>
          <w:p w14:paraId="5EE8DB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片</w:t>
            </w:r>
          </w:p>
        </w:tc>
      </w:tr>
      <w:tr w14:paraId="665D6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63A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D2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081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D5A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3B7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557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脱贫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户</w:t>
            </w:r>
          </w:p>
          <w:p w14:paraId="6E37028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C0C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监测帮扶对象</w:t>
            </w:r>
          </w:p>
          <w:p w14:paraId="0F4E9857">
            <w:pPr>
              <w:pStyle w:val="1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□</w:t>
            </w: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5B8A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4E40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A4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A6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4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1D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81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60AE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0F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D8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所在学校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45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83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中职</w:t>
            </w:r>
          </w:p>
          <w:p w14:paraId="289AFA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80C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高职（专）□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A3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技校</w:t>
            </w:r>
          </w:p>
          <w:p w14:paraId="4E82913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9A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33C92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91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D18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D0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2479F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17B3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108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021F"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6607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3D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户</w:t>
            </w:r>
          </w:p>
          <w:p w14:paraId="1820C5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主</w:t>
            </w:r>
          </w:p>
          <w:p w14:paraId="5F1FD1F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信</w:t>
            </w:r>
          </w:p>
          <w:p w14:paraId="1EEBC3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661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68D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EB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393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1C7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</w:tr>
      <w:tr w14:paraId="1C338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DA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6CC7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5C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03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F3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49F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EB1B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1BE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银行</w:t>
            </w:r>
          </w:p>
          <w:p w14:paraId="1033FD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717D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户主姓名：</w:t>
            </w:r>
          </w:p>
          <w:p w14:paraId="66724CFB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户主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农商银行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卡号：</w:t>
            </w:r>
          </w:p>
        </w:tc>
      </w:tr>
      <w:tr w14:paraId="5D696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58B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核</w:t>
            </w:r>
          </w:p>
          <w:p w14:paraId="131554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意</w:t>
            </w:r>
          </w:p>
          <w:p w14:paraId="541D3CF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9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46233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学生本人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或者监护人</w:t>
            </w:r>
          </w:p>
          <w:p w14:paraId="476670E5">
            <w:pPr>
              <w:spacing w:line="400" w:lineRule="exact"/>
              <w:ind w:right="108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28B7A7C6">
            <w:pPr>
              <w:spacing w:line="400" w:lineRule="exact"/>
              <w:ind w:right="108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（签 字）</w:t>
            </w:r>
          </w:p>
          <w:p w14:paraId="610E6B6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9B3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村委意见</w:t>
            </w:r>
          </w:p>
          <w:p w14:paraId="6FB25595">
            <w:pPr>
              <w:spacing w:line="400" w:lineRule="exact"/>
              <w:ind w:right="108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362661F9">
            <w:pPr>
              <w:spacing w:line="400" w:lineRule="exact"/>
              <w:ind w:right="108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6CB6D4EB">
            <w:pPr>
              <w:spacing w:line="400" w:lineRule="exact"/>
              <w:ind w:right="108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签字、盖章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）</w:t>
            </w:r>
          </w:p>
          <w:p w14:paraId="67C2200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  <w:tr w14:paraId="57AB4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F0B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6B6D">
            <w:pPr>
              <w:spacing w:line="400" w:lineRule="exact"/>
              <w:ind w:right="1080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532055E0">
            <w:pPr>
              <w:spacing w:line="400" w:lineRule="exact"/>
              <w:ind w:right="108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镇政府意见</w:t>
            </w:r>
          </w:p>
          <w:p w14:paraId="0E369258">
            <w:pPr>
              <w:spacing w:line="400" w:lineRule="exact"/>
              <w:ind w:right="108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01B905CE">
            <w:pPr>
              <w:spacing w:line="400" w:lineRule="exact"/>
              <w:ind w:right="1080" w:firstLine="120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签字、盖章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）</w:t>
            </w:r>
          </w:p>
          <w:p w14:paraId="4F6FBC23">
            <w:pPr>
              <w:spacing w:line="360" w:lineRule="auto"/>
              <w:ind w:firstLine="2160" w:firstLineChars="900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4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F53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36FE7367">
            <w:pPr>
              <w:spacing w:line="400" w:lineRule="exact"/>
              <w:ind w:right="108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县乡村振兴发展中心意见</w:t>
            </w:r>
          </w:p>
          <w:p w14:paraId="278C5571">
            <w:pPr>
              <w:spacing w:line="400" w:lineRule="exact"/>
              <w:ind w:right="108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</w:p>
          <w:p w14:paraId="06715AFD">
            <w:pPr>
              <w:spacing w:line="400" w:lineRule="exact"/>
              <w:ind w:right="108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）</w:t>
            </w:r>
          </w:p>
          <w:p w14:paraId="1FE64E2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5D571A8C">
      <w:pPr>
        <w:pStyle w:val="12"/>
        <w:rPr>
          <w:rFonts w:hint="default" w:ascii="Times New Roman" w:hAnsi="Times New Roman" w:cs="Times New Roman"/>
        </w:rPr>
      </w:pPr>
    </w:p>
    <w:p w14:paraId="405C01A9">
      <w:pP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</w:rPr>
        <w:t>备 注：此表县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eastAsia="zh-CN"/>
        </w:rPr>
        <w:t>乡村振兴发展中心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</w:rPr>
        <w:t>留存</w:t>
      </w:r>
    </w:p>
    <w:sectPr>
      <w:footerReference r:id="rId3" w:type="default"/>
      <w:pgSz w:w="11906" w:h="16838"/>
      <w:pgMar w:top="2098" w:right="1587" w:bottom="130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7669E000-944A-449E-8D89-36EA9C5E0F8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319B79E-996F-4F56-BF9E-2841774574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516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F968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7F968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WMzOGMyNjgwNWVhYjEwMjUzY2QxNmY0ZDYzNzAifQ=="/>
  </w:docVars>
  <w:rsids>
    <w:rsidRoot w:val="00000000"/>
    <w:rsid w:val="007200AE"/>
    <w:rsid w:val="00B80D2B"/>
    <w:rsid w:val="00B95CDD"/>
    <w:rsid w:val="02144905"/>
    <w:rsid w:val="02180882"/>
    <w:rsid w:val="025D6B3C"/>
    <w:rsid w:val="03F4527E"/>
    <w:rsid w:val="048E2934"/>
    <w:rsid w:val="09264A9F"/>
    <w:rsid w:val="093F6F9B"/>
    <w:rsid w:val="0AC341CF"/>
    <w:rsid w:val="0BB33FF8"/>
    <w:rsid w:val="0C7927C4"/>
    <w:rsid w:val="0CF5004E"/>
    <w:rsid w:val="0D095E61"/>
    <w:rsid w:val="0DDA2BA0"/>
    <w:rsid w:val="0F772FDF"/>
    <w:rsid w:val="1017602D"/>
    <w:rsid w:val="10264A11"/>
    <w:rsid w:val="10CC5264"/>
    <w:rsid w:val="168D7598"/>
    <w:rsid w:val="176127D3"/>
    <w:rsid w:val="1B8D0C42"/>
    <w:rsid w:val="1C3D55BC"/>
    <w:rsid w:val="1C56042C"/>
    <w:rsid w:val="1C8B0515"/>
    <w:rsid w:val="1D2C485F"/>
    <w:rsid w:val="1F0F73FB"/>
    <w:rsid w:val="22AE75C1"/>
    <w:rsid w:val="23932C05"/>
    <w:rsid w:val="24F70C5D"/>
    <w:rsid w:val="291C47AB"/>
    <w:rsid w:val="29BB3FC4"/>
    <w:rsid w:val="2AC31382"/>
    <w:rsid w:val="2E761818"/>
    <w:rsid w:val="2ED95CAE"/>
    <w:rsid w:val="2F203910"/>
    <w:rsid w:val="3025032E"/>
    <w:rsid w:val="30C37408"/>
    <w:rsid w:val="34777C6D"/>
    <w:rsid w:val="38486C0E"/>
    <w:rsid w:val="39306320"/>
    <w:rsid w:val="3A12378C"/>
    <w:rsid w:val="3E027FBC"/>
    <w:rsid w:val="3F171845"/>
    <w:rsid w:val="3F7A399D"/>
    <w:rsid w:val="3FBB19E8"/>
    <w:rsid w:val="3FE740DB"/>
    <w:rsid w:val="414672F6"/>
    <w:rsid w:val="42835BB4"/>
    <w:rsid w:val="433B23BF"/>
    <w:rsid w:val="44AE67A8"/>
    <w:rsid w:val="47027EEB"/>
    <w:rsid w:val="472114B3"/>
    <w:rsid w:val="47AA77C0"/>
    <w:rsid w:val="49313B3B"/>
    <w:rsid w:val="4A783E50"/>
    <w:rsid w:val="4AEF6A83"/>
    <w:rsid w:val="4B8727B1"/>
    <w:rsid w:val="4E861570"/>
    <w:rsid w:val="4EC02E15"/>
    <w:rsid w:val="512454AF"/>
    <w:rsid w:val="51AE7DE7"/>
    <w:rsid w:val="52036385"/>
    <w:rsid w:val="52125775"/>
    <w:rsid w:val="53C27828"/>
    <w:rsid w:val="53FD6E04"/>
    <w:rsid w:val="55CF657E"/>
    <w:rsid w:val="5659204D"/>
    <w:rsid w:val="579D5298"/>
    <w:rsid w:val="5A182B03"/>
    <w:rsid w:val="60334E4B"/>
    <w:rsid w:val="6297728B"/>
    <w:rsid w:val="6ABA619C"/>
    <w:rsid w:val="70722C40"/>
    <w:rsid w:val="70D56CE6"/>
    <w:rsid w:val="71225F65"/>
    <w:rsid w:val="77AD62C7"/>
    <w:rsid w:val="7BDB1304"/>
    <w:rsid w:val="7D5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1"/>
    <w:autoRedefine/>
    <w:qFormat/>
    <w:uiPriority w:val="0"/>
    <w:pPr>
      <w:jc w:val="left"/>
    </w:pPr>
    <w:rPr>
      <w:rFonts w:hint="eastAsia" w:ascii="微软雅黑" w:hAnsi="微软雅黑" w:eastAsia="微软雅黑" w:cs="微软雅黑"/>
      <w:kern w:val="0"/>
      <w:sz w:val="24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next w:val="7"/>
    <w:autoRedefine/>
    <w:qFormat/>
    <w:uiPriority w:val="0"/>
    <w:pPr>
      <w:ind w:firstLine="200" w:firstLineChars="200"/>
    </w:pPr>
  </w:style>
  <w:style w:type="paragraph" w:customStyle="1" w:styleId="13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1119</Words>
  <Characters>1208</Characters>
  <Lines>0</Lines>
  <Paragraphs>0</Paragraphs>
  <TotalTime>23</TotalTime>
  <ScaleCrop>false</ScaleCrop>
  <LinksUpToDate>false</LinksUpToDate>
  <CharactersWithSpaces>1331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yue</cp:lastModifiedBy>
  <cp:lastPrinted>2025-04-23T02:22:00Z</cp:lastPrinted>
  <dcterms:modified xsi:type="dcterms:W3CDTF">2025-04-23T02:43:00Z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367474145_btnclosed</vt:lpwstr>
  </property>
  <property fmtid="{D5CDD505-2E9C-101B-9397-08002B2CF9AE}" pid="4" name="ICV">
    <vt:lpwstr>0A22548251E44C86BE737FEC1BAC9281_13</vt:lpwstr>
  </property>
  <property fmtid="{D5CDD505-2E9C-101B-9397-08002B2CF9AE}" pid="5" name="commondata">
    <vt:lpwstr>eyJoZGlkIjoiODFiMmQxN2QwNzQ0MzA1M2YwMTM2OGRlM2ZiNmE2MzgifQ==</vt:lpwstr>
  </property>
  <property fmtid="{D5CDD505-2E9C-101B-9397-08002B2CF9AE}" pid="6" name="KSOTemplateDocerSaveRecord">
    <vt:lpwstr>eyJoZGlkIjoiMWJkNzIzYTlhNmYwODQ3MWNjM2NlZWJiNDMzYTFhMWUiLCJ1c2VySWQiOiIyNzgzMTAzNjMifQ==</vt:lpwstr>
  </property>
</Properties>
</file>